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7A2F8A">
              <w:rPr>
                <w:rFonts w:cs="Arial"/>
                <w:sz w:val="12"/>
                <w:szCs w:val="12"/>
              </w:rPr>
              <w:t xml:space="preserve">ABRIL- </w:t>
            </w:r>
            <w:bookmarkStart w:id="0" w:name="_GoBack"/>
            <w:bookmarkEnd w:id="0"/>
            <w:r w:rsidR="007A2F8A">
              <w:rPr>
                <w:rFonts w:cs="Arial"/>
                <w:sz w:val="12"/>
                <w:szCs w:val="12"/>
              </w:rPr>
              <w:t>JUNIO</w:t>
            </w:r>
            <w:r w:rsidRPr="00604187">
              <w:rPr>
                <w:rFonts w:cs="Arial"/>
                <w:sz w:val="12"/>
                <w:szCs w:val="12"/>
              </w:rPr>
              <w:t xml:space="preserve"> del año </w:t>
            </w:r>
            <w:r w:rsidR="00194F43">
              <w:rPr>
                <w:rFonts w:cs="Arial"/>
                <w:sz w:val="12"/>
                <w:szCs w:val="12"/>
              </w:rPr>
              <w:t>2024</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F8E" w:rsidRDefault="00A84F8E" w:rsidP="00E62986">
      <w:r>
        <w:separator/>
      </w:r>
    </w:p>
  </w:endnote>
  <w:endnote w:type="continuationSeparator" w:id="0">
    <w:p w:rsidR="00A84F8E" w:rsidRDefault="00A84F8E"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F8E" w:rsidRDefault="00A84F8E" w:rsidP="00E62986">
      <w:r>
        <w:separator/>
      </w:r>
    </w:p>
  </w:footnote>
  <w:footnote w:type="continuationSeparator" w:id="0">
    <w:p w:rsidR="00A84F8E" w:rsidRDefault="00A84F8E"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424C3"/>
    <w:rsid w:val="001434B2"/>
    <w:rsid w:val="0018364D"/>
    <w:rsid w:val="00194F43"/>
    <w:rsid w:val="001E1520"/>
    <w:rsid w:val="002930DA"/>
    <w:rsid w:val="002E2669"/>
    <w:rsid w:val="002F5370"/>
    <w:rsid w:val="00301FE2"/>
    <w:rsid w:val="00316FC8"/>
    <w:rsid w:val="0032404F"/>
    <w:rsid w:val="003C1120"/>
    <w:rsid w:val="003C158A"/>
    <w:rsid w:val="003C32F2"/>
    <w:rsid w:val="0040462A"/>
    <w:rsid w:val="0042421F"/>
    <w:rsid w:val="00443601"/>
    <w:rsid w:val="004A0BF7"/>
    <w:rsid w:val="004D447C"/>
    <w:rsid w:val="004E18C5"/>
    <w:rsid w:val="005C4856"/>
    <w:rsid w:val="005F4FF7"/>
    <w:rsid w:val="00604187"/>
    <w:rsid w:val="00610146"/>
    <w:rsid w:val="006433E0"/>
    <w:rsid w:val="00693BBA"/>
    <w:rsid w:val="006B3EAC"/>
    <w:rsid w:val="00726263"/>
    <w:rsid w:val="0073743E"/>
    <w:rsid w:val="0075033C"/>
    <w:rsid w:val="00754ADF"/>
    <w:rsid w:val="007A2F8A"/>
    <w:rsid w:val="007B5023"/>
    <w:rsid w:val="007F429D"/>
    <w:rsid w:val="00802D10"/>
    <w:rsid w:val="008A4177"/>
    <w:rsid w:val="008C37D2"/>
    <w:rsid w:val="00900EE8"/>
    <w:rsid w:val="0092168F"/>
    <w:rsid w:val="00941A9C"/>
    <w:rsid w:val="009A36A1"/>
    <w:rsid w:val="009E12FD"/>
    <w:rsid w:val="00A01565"/>
    <w:rsid w:val="00A1650F"/>
    <w:rsid w:val="00A4564D"/>
    <w:rsid w:val="00A457A1"/>
    <w:rsid w:val="00A64A11"/>
    <w:rsid w:val="00A81477"/>
    <w:rsid w:val="00A84F8E"/>
    <w:rsid w:val="00AA60EB"/>
    <w:rsid w:val="00AD39B3"/>
    <w:rsid w:val="00AF68F2"/>
    <w:rsid w:val="00B574A2"/>
    <w:rsid w:val="00B605C3"/>
    <w:rsid w:val="00B85585"/>
    <w:rsid w:val="00BA7F7C"/>
    <w:rsid w:val="00C13D7A"/>
    <w:rsid w:val="00C25BD3"/>
    <w:rsid w:val="00C34B2B"/>
    <w:rsid w:val="00C9360D"/>
    <w:rsid w:val="00CC20D7"/>
    <w:rsid w:val="00CE120F"/>
    <w:rsid w:val="00D34BA5"/>
    <w:rsid w:val="00DB2631"/>
    <w:rsid w:val="00DB6BC9"/>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3697"/>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3</cp:revision>
  <dcterms:created xsi:type="dcterms:W3CDTF">2024-05-08T19:00:00Z</dcterms:created>
  <dcterms:modified xsi:type="dcterms:W3CDTF">2024-05-08T19:01:00Z</dcterms:modified>
</cp:coreProperties>
</file>